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3C" w:rsidRDefault="00A37C3C" w:rsidP="00A37C3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7C3C" w:rsidRDefault="00A37C3C" w:rsidP="00A37C3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1DBD" w:rsidRDefault="00B11DBD" w:rsidP="00B11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A37C3C" w:rsidRDefault="00A37C3C" w:rsidP="00A37C3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7C3C" w:rsidRPr="00B11DBD" w:rsidRDefault="00B11DBD" w:rsidP="00A37C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                                                                           </w:t>
      </w:r>
      <w:r w:rsidR="00A37C3C" w:rsidRPr="00A37C3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="00A37C3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Окружающий мир 3  класс</w:t>
      </w:r>
    </w:p>
    <w:p w:rsidR="00A37C3C" w:rsidRDefault="00A37C3C" w:rsidP="00A37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C3C" w:rsidRDefault="00A37C3C" w:rsidP="00A37C3C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C3C" w:rsidRDefault="00A37C3C" w:rsidP="00A37C3C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C3C" w:rsidRDefault="00A37C3C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D5A" w:rsidRDefault="00BA6D5A" w:rsidP="00A37C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EA2BEF" w:rsidRDefault="00EA2BEF" w:rsidP="00A559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A55902" w:rsidRDefault="00A55902" w:rsidP="00A559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A55902" w:rsidRDefault="00A55902" w:rsidP="00A559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A55902" w:rsidRDefault="00A55902" w:rsidP="00A559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B11DBD" w:rsidRDefault="00A37C3C" w:rsidP="00EA2BEF">
      <w:pPr>
        <w:spacing w:after="0" w:line="240" w:lineRule="auto"/>
        <w:jc w:val="center"/>
        <w:rPr>
          <w:rFonts w:ascii="Calibri" w:eastAsia="Calibri" w:hAnsi="Calibri" w:cs="Times New Roman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201</w:t>
      </w:r>
      <w:r w:rsidR="00512382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9</w:t>
      </w:r>
      <w:r w:rsidRPr="00A37C3C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="0022741D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–</w:t>
      </w:r>
      <w:r w:rsidR="00512382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2020</w:t>
      </w:r>
      <w:r w:rsidR="0022741D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 w:rsidRPr="00A37C3C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УЧЕБНЫЙ ГОД</w:t>
      </w:r>
      <w:r>
        <w:rPr>
          <w:rFonts w:ascii="Calibri" w:eastAsia="Calibri" w:hAnsi="Calibri" w:cs="Times New Roman"/>
        </w:rPr>
        <w:t xml:space="preserve">          </w:t>
      </w:r>
    </w:p>
    <w:p w:rsidR="00003D43" w:rsidRPr="0022741D" w:rsidRDefault="00A37C3C" w:rsidP="00EA2B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Calibri" w:eastAsia="Calibri" w:hAnsi="Calibri" w:cs="Times New Roman"/>
        </w:rPr>
        <w:t xml:space="preserve">                 </w:t>
      </w:r>
      <w:r w:rsidR="00EA2BEF">
        <w:rPr>
          <w:rFonts w:ascii="Calibri" w:eastAsia="Calibri" w:hAnsi="Calibri" w:cs="Times New Roman"/>
        </w:rPr>
        <w:t xml:space="preserve">                               </w:t>
      </w:r>
    </w:p>
    <w:p w:rsidR="002E2E89" w:rsidRPr="007F3A55" w:rsidRDefault="002E2E89" w:rsidP="002E2E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</w:pPr>
      <w:bookmarkStart w:id="0" w:name="_GoBack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lastRenderedPageBreak/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Окружающий мир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1-4 классы. На основании учебного плана МБОУ Подлесношенталинская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чебный год на изучение окружающему миру в 3 классе отводится 2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в неделю. Для освоения рабочей программы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Окружающий мир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в 3 классе учебник из УМК “Перспектива” авто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ров А.А.Плешаков, М.Ю.Новицкая, Ж.А.Хасанов</w:t>
      </w:r>
    </w:p>
    <w:p w:rsidR="002E2E89" w:rsidRPr="002E2E89" w:rsidRDefault="002E2E89" w:rsidP="00003D43">
      <w:pPr>
        <w:tabs>
          <w:tab w:val="left" w:pos="4260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003D43" w:rsidRPr="00960508" w:rsidRDefault="004F680E" w:rsidP="00003D43">
      <w:pPr>
        <w:tabs>
          <w:tab w:val="left" w:pos="426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</w:t>
      </w:r>
      <w:r w:rsidR="00003D43" w:rsidRPr="00960508">
        <w:rPr>
          <w:rFonts w:ascii="Times New Roman" w:eastAsia="Calibri" w:hAnsi="Times New Roman" w:cs="Times New Roman"/>
          <w:b/>
          <w:sz w:val="24"/>
          <w:szCs w:val="24"/>
        </w:rPr>
        <w:t>ланирование уроков окружающего мира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28"/>
        <w:gridCol w:w="10323"/>
        <w:gridCol w:w="1276"/>
        <w:gridCol w:w="1701"/>
        <w:gridCol w:w="2126"/>
      </w:tblGrid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A730B" w:rsidRPr="00960508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A730B" w:rsidRPr="00960508" w:rsidTr="008A730B">
        <w:trPr>
          <w:trHeight w:val="2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512382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512382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8A730B" w:rsidRPr="00960508" w:rsidTr="008A730B">
        <w:trPr>
          <w:trHeight w:val="893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Свет знания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Гыйлем</w:t>
            </w:r>
            <w:proofErr w:type="spellEnd"/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нуры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Как изучают окружающий мир</w:t>
            </w:r>
          </w:p>
          <w:p w:rsidR="008A730B" w:rsidRPr="00960508" w:rsidRDefault="008A730B" w:rsidP="00003D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Әйлән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тирә дөньяны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ничек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өйрәнәләр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Книга – источник знаний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Китап-белем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чыганагы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559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Отправимся на </w:t>
            </w:r>
          </w:p>
          <w:p w:rsidR="008A730B" w:rsidRPr="00960508" w:rsidRDefault="008A730B" w:rsidP="00003D43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val="tt-RU" w:eastAsia="zh-CN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эк</w:t>
            </w:r>
            <w:r w:rsidRPr="0096050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скурсию.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zh-CN"/>
              </w:rPr>
              <w:t>Экскурсиягә киттек.Юл  йөрү кагыйдәләре.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расскажет план.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zh-CN"/>
              </w:rPr>
              <w:t xml:space="preserve"> План нәрсә турында сөйли</w:t>
            </w:r>
            <w:r w:rsidRPr="00960508">
              <w:rPr>
                <w:rFonts w:ascii="Times New Roman" w:eastAsia="SimSun" w:hAnsi="Times New Roman" w:cs="Times New Roman"/>
                <w:bCs/>
                <w:sz w:val="24"/>
                <w:szCs w:val="24"/>
                <w:lang w:val="tt-RU" w:eastAsia="zh-CN"/>
              </w:rPr>
              <w:t>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Планета на листе бумаги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Планета кәгазь битендә.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91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Страны и народы на политической карте мира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zh-CN"/>
              </w:rPr>
              <w:t>Дөн</w:t>
            </w:r>
            <w:proofErr w:type="spellStart"/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ь</w:t>
            </w:r>
            <w:proofErr w:type="spellEnd"/>
            <w:r w:rsidRPr="0096050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zh-CN"/>
              </w:rPr>
              <w:t>яның сәяси картасында илләр һәм халыклар</w:t>
            </w:r>
            <w:r w:rsidRPr="00960508">
              <w:rPr>
                <w:rFonts w:ascii="Times New Roman" w:eastAsia="SimSun" w:hAnsi="Times New Roman" w:cs="Times New Roman"/>
                <w:bCs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Путешествуя, познаем мир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яхәт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итеп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дөньяны өйрәнәбез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99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*Путешествуем на транспорте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информации и связи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Мәгълумат һәм элемтә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чаралары</w:t>
            </w:r>
            <w:proofErr w:type="spellEnd"/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*Связь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 «Книга – источник знаний». </w:t>
            </w:r>
          </w:p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“Китап- белем чишмәсе”.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Бәйрәм.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Мир природы в народном творчестве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иҗатында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табигать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дөньясы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Из чего состоит все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Һә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мм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әсе нәрсәдән тора.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*Если у вас дома газ, эта страница для вас!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Мир небесных тел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Күк җисемнәре дөньясы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18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Невидимое сокровище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Күзгә күренми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торган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хәзинә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92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воздух – наше невидимое богатство.</w:t>
            </w:r>
          </w:p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Һаваны ничек сакларга.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Самое главное вещество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Иң әһәмиятле матдә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воды. Круговорот воды в природе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Суның үзлекләре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абигатьтә суның әйләнеше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вода бывает святой.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Су нигә изге була.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418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стихии в народном 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творчестве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иҗатында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табигать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кө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чл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әре 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Кладовые Земли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Җир хәзинәләре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Чудо под ногами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Аяк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астындагы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могҗиза.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землю – нашу кормилицу.</w:t>
            </w:r>
          </w:p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Җир – туендыручы-</w:t>
            </w:r>
          </w:p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бызны ничек сакларга.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Мир растений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Үсемлеклә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дөньясы.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Плодородная земля и растения в народном творчестве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иҗатында уңдырышлы җир һәм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үсемлекләр.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Мир животных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Хайваннар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дөньясы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421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в народном творчестве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иҗатында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хайваннар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образы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2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Невидимые нити в живой природе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Терек табигатьтә күзгә күренми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торган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җеплә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Лес – волшебный дворец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Урма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тылсымлы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сарай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Луг – царство цветов и насекомых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Болын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әкләр һәм бөҗәкләр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патшалыгы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Водоем – дом из воды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Сулык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судан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ясалган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йорт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 нашего края в научном и художественном творчестве наших земляков.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Как сохранить богатство природы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Табигать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байлыкларын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ничек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сакларга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84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Охрана природы в культуре народов России и мира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һә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бөтендөнья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халыклары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мәдәниятендә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табигатьне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126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512382" w:rsidRDefault="008A730B" w:rsidP="00512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Стенгазета «Бережём</w:t>
            </w:r>
          </w:p>
          <w:p w:rsidR="008A730B" w:rsidRDefault="008A730B" w:rsidP="00A559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родную землю!» </w:t>
            </w: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Туган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җиребезне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саклыйк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8A730B" w:rsidRPr="00A55902" w:rsidRDefault="008A730B" w:rsidP="00A559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512382" w:rsidRDefault="008A730B" w:rsidP="005123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512382" w:rsidRDefault="008A730B" w:rsidP="005123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24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A55902" w:rsidRDefault="008A730B" w:rsidP="00A559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Дөнья </w:t>
            </w:r>
            <w:proofErr w:type="spellStart"/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</w:t>
            </w:r>
            <w:proofErr w:type="spellEnd"/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йорт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”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темасы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буенча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55902" w:rsidRDefault="008A730B" w:rsidP="00A559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55902" w:rsidRDefault="008A730B" w:rsidP="00A559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55902" w:rsidRDefault="008A730B" w:rsidP="00A559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Родной дом – уголок Отчизны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Туган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йорт-Ватан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почмагы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01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Свой дом – свой простор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Үз өемдә- үз түрем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В красном углу сесть – великая честь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Кызыл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почмактагы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уры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зур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хөрмәт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билгесе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261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Побываем в гостях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Кунакка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барабыз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01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На свет появился – с людьми породнился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Бишек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киң дөньяга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ишек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Родословное дерево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Нәсел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агачы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Родословное древо моей семьи.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Муж и жена – одна душа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Ир һә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хатын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бөтен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Святость отцовства и материнства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һәм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булуның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изгелеге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56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Добрые дети – дому венец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Яхшы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балала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өйнең таҗы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56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рукодельных подарков для младших и старших членов семьи.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Детские игры – школа здоровья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Балалар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уеннар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сәламәтлек мәктәбе.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тела человека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Кеше тәненең төзелеше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22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Как работает наш организм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Безнең организм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ничек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эшли</w:t>
            </w:r>
            <w:proofErr w:type="spellEnd"/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*Если хочешь быть </w:t>
            </w:r>
            <w:proofErr w:type="gram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здоров</w:t>
            </w:r>
            <w:proofErr w:type="gramEnd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… Правила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гигиена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Нәрсә </w:t>
            </w:r>
            <w:proofErr w:type="spellStart"/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</w:t>
            </w:r>
            <w:proofErr w:type="spellEnd"/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гигиена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730B" w:rsidRPr="00F23737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730B" w:rsidRPr="00960508" w:rsidTr="008A730B">
        <w:trPr>
          <w:trHeight w:val="43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Наши органы чувств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Безнең сизү </w:t>
            </w:r>
            <w:proofErr w:type="spell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органнары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9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Сизү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органнары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гигиенасы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76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Школа первой помощи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Беренче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ярдәм 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әктәбе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Здоровью цены нет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Сәламәтлек –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зур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байлык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096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Дом невелик, а стоять не велит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Өең тар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булса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да, 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үңелең киң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булсын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2E2E89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2E2E89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878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бюджет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Гаилә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AC78B0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13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Мудрость старости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Картлыкның зирәклеге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30B" w:rsidRPr="00960508" w:rsidTr="008A730B">
        <w:trPr>
          <w:trHeight w:val="102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к А. С. Пушкину</w:t>
            </w:r>
          </w:p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Пушкинга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яхәт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003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Всемирное наследие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өтендөнья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мирасы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Московский Кремль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Мәскәү 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Кремле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Озеро Байкал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Байкал күле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02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Египет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Мисырга</w:t>
            </w:r>
            <w:proofErr w:type="spellEnd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яхәт</w:t>
            </w:r>
            <w:proofErr w:type="gramEnd"/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Путешествие в Египет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Бөек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пирамида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105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Египет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Мисырга</w:t>
            </w:r>
            <w:proofErr w:type="spellEnd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яхәт</w:t>
            </w:r>
            <w:proofErr w:type="gramEnd"/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Путешествие в Египет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Бөек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пирамида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rPr>
          <w:trHeight w:val="61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Грецию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Грециягә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яхәт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Афина Акрополе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66 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Иерусалим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Иерусалимга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яхәт</w:t>
            </w:r>
            <w:proofErr w:type="gramEnd"/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Алла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табуты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храмы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Китай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Кытайга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сә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яхәт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Бөек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Кытай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стенасы</w:t>
            </w:r>
            <w:proofErr w:type="spellEnd"/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Всемирные духовные сокровища</w:t>
            </w:r>
          </w:p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өтендөнья </w:t>
            </w:r>
            <w:proofErr w:type="spellStart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рухи</w:t>
            </w:r>
            <w:proofErr w:type="spellEnd"/>
            <w:r w:rsidRPr="009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хәзинәләре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730B" w:rsidRPr="00960508" w:rsidTr="008A730B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69-70</w:t>
            </w:r>
          </w:p>
        </w:tc>
        <w:tc>
          <w:tcPr>
            <w:tcW w:w="10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  <w:proofErr w:type="gramStart"/>
            <w:r w:rsidRPr="009605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proofErr w:type="gramEnd"/>
            <w:r w:rsidRPr="009605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омгаклау дәресе.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B" w:rsidRPr="00960508" w:rsidRDefault="008A730B" w:rsidP="00EA2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C78B0" w:rsidRPr="00A55902" w:rsidRDefault="004342C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60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AC78B0" w:rsidRPr="00A55902" w:rsidSect="00A5590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ED9" w:rsidRDefault="00794ED9" w:rsidP="00003D43">
      <w:pPr>
        <w:spacing w:after="0" w:line="240" w:lineRule="auto"/>
      </w:pPr>
      <w:r>
        <w:separator/>
      </w:r>
    </w:p>
  </w:endnote>
  <w:endnote w:type="continuationSeparator" w:id="0">
    <w:p w:rsidR="00794ED9" w:rsidRDefault="00794ED9" w:rsidP="0000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ED9" w:rsidRDefault="00794ED9" w:rsidP="00003D43">
      <w:pPr>
        <w:spacing w:after="0" w:line="240" w:lineRule="auto"/>
      </w:pPr>
      <w:r>
        <w:separator/>
      </w:r>
    </w:p>
  </w:footnote>
  <w:footnote w:type="continuationSeparator" w:id="0">
    <w:p w:rsidR="00794ED9" w:rsidRDefault="00794ED9" w:rsidP="00003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46DC5"/>
    <w:multiLevelType w:val="multilevel"/>
    <w:tmpl w:val="8306DE4E"/>
    <w:lvl w:ilvl="0">
      <w:start w:val="1"/>
      <w:numFmt w:val="decimal"/>
      <w:pStyle w:val="3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315A07D1"/>
    <w:multiLevelType w:val="hybridMultilevel"/>
    <w:tmpl w:val="319C7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1F7F96"/>
    <w:multiLevelType w:val="hybridMultilevel"/>
    <w:tmpl w:val="EEAE3E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DE427E"/>
    <w:multiLevelType w:val="hybridMultilevel"/>
    <w:tmpl w:val="183C07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092B17"/>
    <w:multiLevelType w:val="hybridMultilevel"/>
    <w:tmpl w:val="BD8E8A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B46"/>
    <w:rsid w:val="00003D43"/>
    <w:rsid w:val="000858AF"/>
    <w:rsid w:val="001735C3"/>
    <w:rsid w:val="00181D30"/>
    <w:rsid w:val="001946A6"/>
    <w:rsid w:val="00195443"/>
    <w:rsid w:val="001D018D"/>
    <w:rsid w:val="001E23C4"/>
    <w:rsid w:val="0022741D"/>
    <w:rsid w:val="002569A9"/>
    <w:rsid w:val="002873CC"/>
    <w:rsid w:val="002B675D"/>
    <w:rsid w:val="002E2E89"/>
    <w:rsid w:val="00306BF6"/>
    <w:rsid w:val="003121E8"/>
    <w:rsid w:val="00356749"/>
    <w:rsid w:val="00366CCA"/>
    <w:rsid w:val="00404979"/>
    <w:rsid w:val="00405200"/>
    <w:rsid w:val="004342CA"/>
    <w:rsid w:val="00443C0C"/>
    <w:rsid w:val="004531B1"/>
    <w:rsid w:val="004C0ACA"/>
    <w:rsid w:val="004C1B46"/>
    <w:rsid w:val="004D2808"/>
    <w:rsid w:val="004F26FB"/>
    <w:rsid w:val="004F680E"/>
    <w:rsid w:val="004F7D29"/>
    <w:rsid w:val="00512382"/>
    <w:rsid w:val="00541E26"/>
    <w:rsid w:val="005D3B85"/>
    <w:rsid w:val="00652A7F"/>
    <w:rsid w:val="006773B1"/>
    <w:rsid w:val="006D35CC"/>
    <w:rsid w:val="006F31ED"/>
    <w:rsid w:val="0070656A"/>
    <w:rsid w:val="00725940"/>
    <w:rsid w:val="00794ED9"/>
    <w:rsid w:val="00796832"/>
    <w:rsid w:val="008066D4"/>
    <w:rsid w:val="008536AF"/>
    <w:rsid w:val="008A730B"/>
    <w:rsid w:val="00903719"/>
    <w:rsid w:val="00906A98"/>
    <w:rsid w:val="0092137C"/>
    <w:rsid w:val="00944CB8"/>
    <w:rsid w:val="00960508"/>
    <w:rsid w:val="009A4ED1"/>
    <w:rsid w:val="009A7A64"/>
    <w:rsid w:val="00A0270F"/>
    <w:rsid w:val="00A37C3C"/>
    <w:rsid w:val="00A55902"/>
    <w:rsid w:val="00A7317F"/>
    <w:rsid w:val="00A92DDA"/>
    <w:rsid w:val="00AA5447"/>
    <w:rsid w:val="00AC78B0"/>
    <w:rsid w:val="00AF5742"/>
    <w:rsid w:val="00B11DBD"/>
    <w:rsid w:val="00B36A99"/>
    <w:rsid w:val="00B777EA"/>
    <w:rsid w:val="00BA6D5A"/>
    <w:rsid w:val="00BA728C"/>
    <w:rsid w:val="00BD38B1"/>
    <w:rsid w:val="00C10E00"/>
    <w:rsid w:val="00C85EFA"/>
    <w:rsid w:val="00CB0D5A"/>
    <w:rsid w:val="00D30744"/>
    <w:rsid w:val="00D318C2"/>
    <w:rsid w:val="00E96929"/>
    <w:rsid w:val="00EA2BEF"/>
    <w:rsid w:val="00EA69D4"/>
    <w:rsid w:val="00EB0139"/>
    <w:rsid w:val="00EE70D3"/>
    <w:rsid w:val="00F23737"/>
    <w:rsid w:val="00F30B9B"/>
    <w:rsid w:val="00F777E7"/>
    <w:rsid w:val="00FA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C3"/>
  </w:style>
  <w:style w:type="paragraph" w:styleId="3">
    <w:name w:val="heading 3"/>
    <w:basedOn w:val="a"/>
    <w:next w:val="a"/>
    <w:link w:val="30"/>
    <w:autoRedefine/>
    <w:semiHidden/>
    <w:unhideWhenUsed/>
    <w:qFormat/>
    <w:rsid w:val="006D35CC"/>
    <w:pPr>
      <w:keepNext/>
      <w:numPr>
        <w:numId w:val="6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03D43"/>
  </w:style>
  <w:style w:type="paragraph" w:styleId="a3">
    <w:name w:val="footnote text"/>
    <w:basedOn w:val="a"/>
    <w:link w:val="a4"/>
    <w:uiPriority w:val="99"/>
    <w:semiHidden/>
    <w:unhideWhenUsed/>
    <w:rsid w:val="00003D43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3D43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003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03D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03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03D43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003D43"/>
    <w:pPr>
      <w:ind w:left="720"/>
      <w:contextualSpacing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03D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9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2DD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6D35CC"/>
    <w:rPr>
      <w:rFonts w:ascii="Times New Roman" w:eastAsia="Times New Roman" w:hAnsi="Times New Roman" w:cs="Times New Roman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autoRedefine/>
    <w:semiHidden/>
    <w:unhideWhenUsed/>
    <w:qFormat/>
    <w:rsid w:val="006D35CC"/>
    <w:pPr>
      <w:keepNext/>
      <w:numPr>
        <w:numId w:val="6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03D43"/>
  </w:style>
  <w:style w:type="paragraph" w:styleId="a3">
    <w:name w:val="footnote text"/>
    <w:basedOn w:val="a"/>
    <w:link w:val="a4"/>
    <w:uiPriority w:val="99"/>
    <w:semiHidden/>
    <w:unhideWhenUsed/>
    <w:rsid w:val="00003D4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003D43"/>
    <w:rPr>
      <w:rFonts w:ascii="Calibri" w:eastAsia="Calibri" w:hAnsi="Calibri" w:cs="Times New Roman"/>
      <w:sz w:val="20"/>
      <w:szCs w:val="20"/>
      <w:lang w:val="x-none"/>
    </w:rPr>
  </w:style>
  <w:style w:type="paragraph" w:styleId="a5">
    <w:name w:val="header"/>
    <w:basedOn w:val="a"/>
    <w:link w:val="a6"/>
    <w:uiPriority w:val="99"/>
    <w:semiHidden/>
    <w:unhideWhenUsed/>
    <w:rsid w:val="00003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03D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03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03D43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003D43"/>
    <w:pPr>
      <w:ind w:left="720"/>
      <w:contextualSpacing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03D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9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2DD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6D35CC"/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7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42</cp:revision>
  <cp:lastPrinted>2019-10-31T06:47:00Z</cp:lastPrinted>
  <dcterms:created xsi:type="dcterms:W3CDTF">2015-09-07T09:10:00Z</dcterms:created>
  <dcterms:modified xsi:type="dcterms:W3CDTF">2020-02-25T09:59:00Z</dcterms:modified>
</cp:coreProperties>
</file>